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январе</w:t>
      </w:r>
      <w:r w:rsidRPr="00693B84">
        <w:rPr>
          <w:rFonts w:eastAsia="Times New Roman" w:cs="Times New Roman"/>
          <w:lang w:eastAsia="ru-RU"/>
        </w:rPr>
        <w:t xml:space="preserve"> 2021 г. поступило </w:t>
      </w:r>
      <w:r w:rsidRPr="00693B84">
        <w:rPr>
          <w:rFonts w:eastAsia="Times New Roman" w:cs="Times New Roman"/>
          <w:b/>
          <w:bCs/>
          <w:lang w:eastAsia="ru-RU"/>
        </w:rPr>
        <w:t>11 645 540,23 рублей </w:t>
      </w:r>
      <w:r w:rsidRPr="00693B84">
        <w:rPr>
          <w:rFonts w:eastAsia="Times New Roman" w:cs="Times New Roman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феврале</w:t>
      </w:r>
      <w:r w:rsidRPr="00693B84">
        <w:rPr>
          <w:rFonts w:eastAsia="Times New Roman" w:cs="Times New Roman"/>
          <w:lang w:eastAsia="ru-RU"/>
        </w:rPr>
        <w:t xml:space="preserve"> 2021 г. поступило </w:t>
      </w:r>
      <w:r w:rsidRPr="00693B84">
        <w:rPr>
          <w:rFonts w:eastAsia="Times New Roman" w:cs="Times New Roman"/>
          <w:b/>
          <w:bCs/>
          <w:lang w:eastAsia="ru-RU"/>
        </w:rPr>
        <w:t>9 962 379,15 рублей </w:t>
      </w:r>
      <w:r w:rsidRPr="00693B84">
        <w:rPr>
          <w:rFonts w:eastAsia="Times New Roman" w:cs="Times New Roman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марте</w:t>
      </w:r>
      <w:r w:rsidRPr="00693B84">
        <w:rPr>
          <w:rFonts w:eastAsia="Times New Roman" w:cs="Times New Roman"/>
          <w:lang w:eastAsia="ru-RU"/>
        </w:rPr>
        <w:t xml:space="preserve"> 2021 г. поступило </w:t>
      </w:r>
      <w:r w:rsidRPr="00693B84">
        <w:rPr>
          <w:rFonts w:eastAsia="Times New Roman" w:cs="Times New Roman"/>
          <w:b/>
          <w:bCs/>
          <w:lang w:eastAsia="ru-RU"/>
        </w:rPr>
        <w:t>6 907 395,12 рублей </w:t>
      </w:r>
      <w:r w:rsidRPr="00693B84">
        <w:rPr>
          <w:rFonts w:eastAsia="Times New Roman" w:cs="Times New Roman"/>
          <w:lang w:eastAsia="ru-RU"/>
        </w:rPr>
        <w:t>(в т.ч. за вычетом комиссии на счет: в ПАО Сбербанк 6 660 694,13 рублей, в АО "АЛЬФА-Банк" 246 700,99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апреле</w:t>
      </w:r>
      <w:r w:rsidRPr="00693B84">
        <w:rPr>
          <w:rFonts w:eastAsia="Times New Roman" w:cs="Times New Roman"/>
          <w:lang w:eastAsia="ru-RU"/>
        </w:rPr>
        <w:t xml:space="preserve"> 2021 г. поступило </w:t>
      </w:r>
      <w:r w:rsidRPr="00693B84">
        <w:rPr>
          <w:rFonts w:eastAsia="Times New Roman" w:cs="Times New Roman"/>
          <w:b/>
          <w:bCs/>
          <w:lang w:eastAsia="ru-RU"/>
        </w:rPr>
        <w:t>17 192 123,78 рублей </w:t>
      </w:r>
      <w:r w:rsidRPr="00693B84">
        <w:rPr>
          <w:rFonts w:eastAsia="Times New Roman" w:cs="Times New Roman"/>
          <w:lang w:eastAsia="ru-RU"/>
        </w:rPr>
        <w:t>(в т.ч. за вычетом комиссии на счет: в ПАО Сбербанк 16 962 975,06 рублей, в АО "АЛЬФА-Банк" 229 148,72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мае</w:t>
      </w:r>
      <w:r w:rsidRPr="00693B84">
        <w:rPr>
          <w:rFonts w:eastAsia="Times New Roman" w:cs="Times New Roman"/>
          <w:lang w:eastAsia="ru-RU"/>
        </w:rPr>
        <w:t xml:space="preserve"> 2021 г. поступило </w:t>
      </w:r>
      <w:r w:rsidRPr="00693B84">
        <w:rPr>
          <w:rFonts w:eastAsia="Times New Roman" w:cs="Times New Roman"/>
          <w:b/>
          <w:bCs/>
          <w:lang w:eastAsia="ru-RU"/>
        </w:rPr>
        <w:t>4 890 436,94 рублей</w:t>
      </w:r>
      <w:r w:rsidRPr="00693B84">
        <w:rPr>
          <w:rFonts w:eastAsia="Times New Roman" w:cs="Times New Roman"/>
          <w:lang w:eastAsia="ru-RU"/>
        </w:rPr>
        <w:t xml:space="preserve"> (в т.ч. за вычетом комиссии на счет: в ПАО Сбербанк 4 613 586,94 рублей, в АО "АЛЬФА-Банк" 276 850,00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июне</w:t>
      </w:r>
      <w:r w:rsidRPr="00693B84">
        <w:rPr>
          <w:rFonts w:eastAsia="Times New Roman" w:cs="Times New Roman"/>
          <w:lang w:eastAsia="ru-RU"/>
        </w:rPr>
        <w:t xml:space="preserve"> 2021 г. поступило </w:t>
      </w:r>
      <w:r w:rsidRPr="00693B84">
        <w:rPr>
          <w:rFonts w:eastAsia="Times New Roman" w:cs="Times New Roman"/>
          <w:b/>
          <w:bCs/>
          <w:lang w:eastAsia="ru-RU"/>
        </w:rPr>
        <w:t>8 260 895,24 рублей</w:t>
      </w:r>
      <w:r w:rsidRPr="00693B84">
        <w:rPr>
          <w:rFonts w:eastAsia="Times New Roman" w:cs="Times New Roman"/>
          <w:lang w:eastAsia="ru-RU"/>
        </w:rPr>
        <w:t xml:space="preserve"> (в т.ч. за вычетом комиссии на счет: в ПАО Сбербанк 8 021 608,24 рублей, в АО "АЛЬФА-Банк" 239 287,00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июле</w:t>
      </w:r>
      <w:r w:rsidRPr="00693B84">
        <w:rPr>
          <w:rFonts w:eastAsia="Times New Roman" w:cs="Times New Roman"/>
          <w:lang w:eastAsia="ru-RU"/>
        </w:rPr>
        <w:t xml:space="preserve"> 2021 г. поступило </w:t>
      </w:r>
      <w:r w:rsidRPr="00693B84">
        <w:rPr>
          <w:rFonts w:eastAsia="Times New Roman" w:cs="Times New Roman"/>
          <w:b/>
          <w:bCs/>
          <w:lang w:eastAsia="ru-RU"/>
        </w:rPr>
        <w:t>10 031 299,57 рублей</w:t>
      </w:r>
      <w:r w:rsidRPr="00693B84">
        <w:rPr>
          <w:rFonts w:eastAsia="Times New Roman" w:cs="Times New Roman"/>
          <w:lang w:eastAsia="ru-RU"/>
        </w:rPr>
        <w:t xml:space="preserve"> (в т.ч. за вычетом комиссии на счет: в ПАО Сбербанк 9 727 484,57 рублей, в АО "АЛЬФА-Банк" 303 815,00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августе</w:t>
      </w:r>
      <w:r w:rsidRPr="00693B84">
        <w:rPr>
          <w:rFonts w:eastAsia="Times New Roman" w:cs="Times New Roman"/>
          <w:lang w:eastAsia="ru-RU"/>
        </w:rPr>
        <w:t> 2021 г. поступило </w:t>
      </w:r>
      <w:r w:rsidRPr="00693B84">
        <w:rPr>
          <w:rFonts w:eastAsia="Times New Roman" w:cs="Times New Roman"/>
          <w:b/>
          <w:bCs/>
          <w:lang w:eastAsia="ru-RU"/>
        </w:rPr>
        <w:t>7 050 691,12 рублей</w:t>
      </w:r>
      <w:r w:rsidRPr="00693B84">
        <w:rPr>
          <w:rFonts w:eastAsia="Times New Roman" w:cs="Times New Roman"/>
          <w:lang w:eastAsia="ru-RU"/>
        </w:rPr>
        <w:t xml:space="preserve"> (в т.ч. за вычетом комиссии на счет: в ПАО Сбербанк 6 889 891,12 рублей, в АО "АЛЬФА-Банк" 160 800,00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сентябре</w:t>
      </w:r>
      <w:r w:rsidRPr="00693B84">
        <w:rPr>
          <w:rFonts w:eastAsia="Times New Roman" w:cs="Times New Roman"/>
          <w:lang w:eastAsia="ru-RU"/>
        </w:rPr>
        <w:t> 2021 г. поступило </w:t>
      </w:r>
      <w:r w:rsidRPr="00693B84">
        <w:rPr>
          <w:rFonts w:eastAsia="Times New Roman" w:cs="Times New Roman"/>
          <w:b/>
          <w:bCs/>
          <w:lang w:eastAsia="ru-RU"/>
        </w:rPr>
        <w:t>6 754 759,56 рублей</w:t>
      </w:r>
      <w:r w:rsidRPr="00693B84">
        <w:rPr>
          <w:rFonts w:eastAsia="Times New Roman" w:cs="Times New Roman"/>
          <w:lang w:eastAsia="ru-RU"/>
        </w:rPr>
        <w:t xml:space="preserve"> (в т.ч. за вычетом комиссии на счет: в ПАО Сбербанк 6 550 759,56 рублей, в АО "АЛЬФА-Банк" 204 000,00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октябре</w:t>
      </w:r>
      <w:r w:rsidRPr="00693B84">
        <w:rPr>
          <w:rFonts w:eastAsia="Times New Roman" w:cs="Times New Roman"/>
          <w:lang w:eastAsia="ru-RU"/>
        </w:rPr>
        <w:t> 2021 г. поступило </w:t>
      </w:r>
      <w:r w:rsidRPr="00693B84">
        <w:rPr>
          <w:rFonts w:eastAsia="Times New Roman" w:cs="Times New Roman"/>
          <w:b/>
          <w:bCs/>
          <w:lang w:eastAsia="ru-RU"/>
        </w:rPr>
        <w:t>14 125 009,80 рублей</w:t>
      </w:r>
      <w:r w:rsidRPr="00693B84">
        <w:rPr>
          <w:rFonts w:eastAsia="Times New Roman" w:cs="Times New Roman"/>
          <w:lang w:eastAsia="ru-RU"/>
        </w:rPr>
        <w:t xml:space="preserve"> (в т.ч. за вычетом комиссии на счет: в ПАО Сбербанк 13 840 369,80 рублей, в АО "АЛЬФА-Банк" 284 640,00 рублей) </w:t>
      </w:r>
    </w:p>
    <w:p w:rsidR="00693B84" w:rsidRPr="00693B84" w:rsidRDefault="00693B84" w:rsidP="00693B8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693B84">
        <w:rPr>
          <w:rFonts w:eastAsia="Times New Roman" w:cs="Times New Roman"/>
          <w:lang w:eastAsia="ru-RU"/>
        </w:rPr>
        <w:t xml:space="preserve">в </w:t>
      </w:r>
      <w:r w:rsidRPr="00693B84">
        <w:rPr>
          <w:rFonts w:eastAsia="Times New Roman" w:cs="Times New Roman"/>
          <w:b/>
          <w:bCs/>
          <w:lang w:eastAsia="ru-RU"/>
        </w:rPr>
        <w:t>ноябре</w:t>
      </w:r>
      <w:r w:rsidRPr="00693B84">
        <w:rPr>
          <w:rFonts w:eastAsia="Times New Roman" w:cs="Times New Roman"/>
          <w:lang w:eastAsia="ru-RU"/>
        </w:rPr>
        <w:t> 2021 г. поступило </w:t>
      </w:r>
      <w:r w:rsidRPr="00693B84">
        <w:rPr>
          <w:rFonts w:eastAsia="Times New Roman" w:cs="Times New Roman"/>
          <w:b/>
          <w:bCs/>
          <w:lang w:eastAsia="ru-RU"/>
        </w:rPr>
        <w:t>15 457 728,78 рублей</w:t>
      </w:r>
      <w:r w:rsidRPr="00693B84">
        <w:rPr>
          <w:rFonts w:eastAsia="Times New Roman" w:cs="Times New Roman"/>
          <w:lang w:eastAsia="ru-RU"/>
        </w:rPr>
        <w:t> (в т.ч. за вычетом комиссии на счет: в ПАО Сбербанк 14 753 105,78 рублей, в АО "АЛЬФА-Банк" 704 623,00 рублей) 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693B84">
        <w:rPr>
          <w:b/>
          <w:highlight w:val="lightGray"/>
        </w:rPr>
        <w:t>Но</w:t>
      </w:r>
      <w:r w:rsidR="000A5E2A">
        <w:rPr>
          <w:b/>
          <w:highlight w:val="lightGray"/>
        </w:rPr>
        <w:t>ябрь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3"/>
        <w:gridCol w:w="13"/>
        <w:gridCol w:w="2581"/>
        <w:gridCol w:w="2225"/>
        <w:gridCol w:w="1849"/>
        <w:gridCol w:w="17"/>
        <w:gridCol w:w="2534"/>
      </w:tblGrid>
      <w:tr w:rsidR="001F2871" w:rsidTr="00693B84">
        <w:tc>
          <w:tcPr>
            <w:tcW w:w="1426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58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22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66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34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Вадим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Ирина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Светлана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Карина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01.11.2021 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Марина Ч.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Анна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Елена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Наталья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350.00 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Данила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5.43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Тимур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965.00 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Евгений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для Ани Бакун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Ксения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Сергей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ИП Смирнова Е.А.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Николай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Олег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Ольга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Анастасия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Игорь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Олеся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Ольга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7500.00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Ольга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Мария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"Правильные напитки"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Лилия К.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Екатерина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Ирина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21224.42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Представительство "Камминз.Инк"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на выплату стипендий детям-сиротам, ноябрь 2021г.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Представительство "Камминз.Инк"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7527.00 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Пожертвование, орграсходы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VINCHEL FOUNDATION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5147681.00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переводы от физюлиц через платежную систему "Деньги.Мэйл.ру"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Александр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belicolombo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 (за вычетом     комиссии 961.00)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 (за вычетом     комиссии 961.00)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TAMARA M.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  (за вычетом комиссии 46.10)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D.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A.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NATALIA S.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IULIIA I.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700.00 (за вычетом комиссии 679.70)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SVETLANA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NADEZHDA Z.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10300.00 (за вычетом комиссии 10001.30)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LESYA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ORZHENNA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1922.00)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ELIZAVETA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ZHANNA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5150.00 (за вычетом комиссии </w:t>
            </w:r>
            <w:r w:rsidRPr="00693B84">
              <w:lastRenderedPageBreak/>
              <w:t>5000.65)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MARIYA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MARIYA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SVETLANA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reindeer 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ALENA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700.00 (за вычетом комиссии 679.70)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TATYANA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7000.00 (за вычетом комиссии 6797.00)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ILYA I.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400.00 (за вычетом комиссии 388.40)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ILYA  I.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SAYAR A.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MIKHAIL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ALEXANDRA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SERGEI P.-O.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А.В.С.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Элина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Игорь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1.36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Владимир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Иван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1667.00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Игорь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Оксана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ИП Донченко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Р.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Борис Ж.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flatline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OLGA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LADA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OLGA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DMITRIY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 (за вычетом комиссии 9710.00)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MARIYA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CATHERINE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SERGEI U.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 (за вычетом комиссии 9610.00)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ALEXANDER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 (за вычетом комиссии 145.65)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SVETLANA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 (за вычетом комиссии 1922.00)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YULIYA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ANJA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OLGA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VERA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 (за вычетом комиссии 9710.00)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VERA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EKATERINA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TIMOFEI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3000.00 (за вычетом комиссии 2913.00)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Константин О.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50.99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Владислав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5234.56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Радмила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Х.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Николай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Михаил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VASILISA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NIKOLAI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EVGENIY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POLINA N.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flatfline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kolokap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 03.11.2021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LIDIA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Диляра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Диляра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Алиса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Владимир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Иван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Ю.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О.С.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Сергей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Алла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Людмила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800.00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Сергей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Лариса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Яна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Данила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София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6.16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14.00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100.30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Павел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476.00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Георгий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Дмитрий Ф.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Е.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Вадим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Надежда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Н.Б.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Виктор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Виктор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Екатерина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Кристина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Лидия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Даниил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Анна З.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Нина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Екатерина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Светлана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Алексей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Юлия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</w:t>
            </w:r>
            <w:r w:rsidRPr="00693B84">
              <w:lastRenderedPageBreak/>
              <w:t>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Елена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 xml:space="preserve"> Пожертвование "Пять с </w:t>
            </w:r>
            <w:r w:rsidRPr="00693B84">
              <w:lastRenderedPageBreak/>
              <w:t>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Евгения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Алексей Ч.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Юлия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Владислав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Таисия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Юрий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Леонид А.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Оксана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Ирэк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40000.00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ООО "Партнер"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73850.00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  "ДАЙМОНД"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380.00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Надежда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MARIYA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NATALIYA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NATALIYA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aleyona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ANDREI K.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MARINA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NATALIA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10410.00 за вычетом комиссии 10004.01)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ALEXANDRA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DINA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LENARA G.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SVETLANA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CloudPaymentsр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TATYANA F.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LARISA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GEORGII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15000.00 (за вычетом комиссии 14565.00)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EGOR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50.00(за вычетом комиссии 46.10)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</w:t>
            </w:r>
            <w:r w:rsidRPr="00693B84">
              <w:lastRenderedPageBreak/>
              <w:t>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ALEXANDRA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 10.00 (за </w:t>
            </w:r>
            <w:r w:rsidRPr="00693B84">
              <w:lastRenderedPageBreak/>
              <w:t>вычетом комиссии 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EKATERINA F.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ALEXANDER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SEMYON N.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YULIA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OLGA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MARIYA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OLGA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OLGA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OLGA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riana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SERGEI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г.Москва через </w:t>
            </w:r>
            <w:r w:rsidRPr="00693B84">
              <w:lastRenderedPageBreak/>
              <w:t>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EVGENIA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 2000.00 (за вычетом </w:t>
            </w:r>
            <w:r w:rsidRPr="00693B84">
              <w:lastRenderedPageBreak/>
              <w:t>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MARIIA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TATIANA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 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IULIIA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RATMIR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5.00 (за вычетом комиссии 1.10)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9677707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ROMAN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EKATERINA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MARITA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EKATERINA Y.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TAMARA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ELENA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08.11.2021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NATALIA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 5150.00 (за вычетом комиссии </w:t>
            </w:r>
            <w:r w:rsidRPr="00693B84">
              <w:lastRenderedPageBreak/>
              <w:t>4949.15)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Х.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55.25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Бахтияр Ж.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Владислав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Дмитрий З.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В.С.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"Активное обучение"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4364.14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Х.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ИП Куприянов Е.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162000.00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"Помощь врачам"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Диляра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Алиса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ANASTASIA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1500.00 (за вычетом комиссии 1456.50)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ALEXANDRA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 (за вычетом комиссии 46.10)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5150.00 (за вычетом комиссии 5000.65)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г.Москва через </w:t>
            </w:r>
            <w:r w:rsidRPr="00693B84">
              <w:lastRenderedPageBreak/>
              <w:t>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POLINA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100.00 (за вычетом </w:t>
            </w:r>
            <w:r w:rsidRPr="00693B84">
              <w:lastRenderedPageBreak/>
              <w:t>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09.11.2021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MARINA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2.33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Илья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239.00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Алла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Людмила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Е.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NATALJA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EVGENII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SUZANNA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VALERII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VICTOR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</w:t>
            </w:r>
            <w:r w:rsidRPr="00693B84">
              <w:lastRenderedPageBreak/>
              <w:t>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ANNA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1000.00 (за </w:t>
            </w:r>
            <w:r w:rsidRPr="00693B84">
              <w:lastRenderedPageBreak/>
              <w:t>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Сабина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Владислав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Сергей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4.50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Роман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Авдотья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 через платежную систему "Деньги.Мэйл"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З.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Андрей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Венера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Виктория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Ленара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Диляра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TATYANA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NINA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VLADIMIR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10.00 (за вычетом комиссии 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ALINA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ALLA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 (за вычетом комиссии 46.10)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MARINA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400.00 (за вычетом комиссии 388.40)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ANASTASIYA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EVGENIYA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MARINA U.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 (за вычетом комиссии 9610.00)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53.79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Дмитрий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"Уника Кредит"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1004.14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Антон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Олеся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Егор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OKSANA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KSENIA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 (за вычетом комиссии 9710.00)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DANIIL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3000.00 (за вычетом комиссии 2913.00)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NATALYA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MARINA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SERGEY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Диляра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Е.С. С.-Х.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Надя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Данила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21.00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256.00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Вадим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Андрей Щ.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642.00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Светлана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Надежда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Любовь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Владимир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Ж.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Лидия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Р.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Ц.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32833.00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ZLATA N.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NATALIA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961.00)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EKATERINA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NATALYA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NATALIA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TATIANA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5150.00 (за вычетом комиссии 5000.62)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EKATERINA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5100.00 (за вычетом комиссии 4952.10)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NADEZHDA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ALIK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5205.00 (за вычетом комиссии 5002.00)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ALEKSANDRA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480.50)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IULIIA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STEPAN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450.00 (за вычетом комиссии 436.95)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YULIA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DMITRY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YULAYA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100.00 (за </w:t>
            </w:r>
            <w:r w:rsidRPr="00693B84">
              <w:lastRenderedPageBreak/>
              <w:t>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LARISA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ALEKSANDR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IGOR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TATYANA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Александра Р.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Дарья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Алексей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Вероника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13.06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Гульнара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Алла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Олег Р.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Алла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Андрей Е.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"Технопарк Проминвест"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Николай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ИП Алексей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253930.00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DARIA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ANASTASIYA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VIACHESLAV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ANDREY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5150.00 (за вычетом комиссии 5000.65)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ANASTASIYA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10410.00 (за вычетом комиссии 10004.01)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SRGEY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GEORGII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NATALIYA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Олеся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Тамара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Галина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Михаил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Марианна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32.37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Илья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339.00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Н.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"ВЕЛЛНЕС БЬЮТИ"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Георгий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180000.00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YULIUA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</w:t>
            </w:r>
            <w:r w:rsidRPr="00693B84">
              <w:lastRenderedPageBreak/>
              <w:t>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OLGA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1500.00 (за вычетом </w:t>
            </w:r>
            <w:r w:rsidRPr="00693B84">
              <w:lastRenderedPageBreak/>
              <w:t>комиссии 1456.50)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KIRILL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10000.00(за вычетом комиссии 9710.00)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gaverwork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PETR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YULIA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N.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ALEKSANDR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3000.00 (за вычетом комиссии 2913.00)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VLADIMIR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DZHENNET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380.30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Роман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Алексей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Джимбя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для Дреминой Ярославы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Дмитрий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Михаил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 xml:space="preserve">Пожертвование "Пять с </w:t>
            </w:r>
            <w:r w:rsidRPr="00693B84">
              <w:lastRenderedPageBreak/>
              <w:t>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АО "Специализированный депозитарий  "ИНФИНИТУМ"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БФ "Нужна помощь"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31596.00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OKSANA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E.K.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EVGENIA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 (за вычетом комиссии 19420.00)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ANDREY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EKATERINA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VIKTOR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 (за вычетом комиссии 19420.00)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от Олега А. для Дреминой Ярославы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ILYA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ANASTASIA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OLGA C.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5150.00  (за вычетом комиссии </w:t>
            </w:r>
            <w:r w:rsidRPr="00693B84">
              <w:lastRenderedPageBreak/>
              <w:t>5000.65)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ARTEM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  (за вычетом комиссии 9710.00)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ALEKSEI B.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Елизавета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11.19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А.М.П.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Надежда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Петр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13700.00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Денис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Марина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"НПО "РЭТ"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Наталия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ALEKSANDR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MARIYA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ALEXEY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 (за вычетом комиссии 9710.00)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</w:t>
            </w:r>
            <w:r w:rsidRPr="00693B84">
              <w:lastRenderedPageBreak/>
              <w:t>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N.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300.00 (за вычетом </w:t>
            </w:r>
            <w:r w:rsidRPr="00693B84">
              <w:lastRenderedPageBreak/>
              <w:t>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NIKA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DMITRIY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1500.00 (за вычетом комиссии 1456.50)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VERA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19.11.2021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Наталия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20.11.2021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Диляра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21.11.2021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Ксения Н.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Михаил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Людмила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Дмитрий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Гузель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Данила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физ.лица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304.35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Илья Ф.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Михаил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1125.00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г.Москвар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Галина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Юрий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Зоя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5150.00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АО ТГК "Вега"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Олег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Федор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Наталия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"ПиЭлСи Технолоджи"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240000.00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Ален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180000.00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ARMEN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OLESYA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SABINA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5150.00  (за вычетом комиссии 5000.65)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NATALYA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3000.00  (за вычетом комиссии 2913.00)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BOGDAN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416.00  (за вычетом комиссии 403.94)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GEORGII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ELVIRA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3500.00 (за вычетом комиссии 3398.50)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INNA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VALERIY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2500.00 (за вычетом комиссии 2427.50)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TUMEN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jirafiki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DENIS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88.00 (за </w:t>
            </w:r>
            <w:r w:rsidRPr="00693B84">
              <w:lastRenderedPageBreak/>
              <w:t>вычетом комиссии 84.10)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ALEKSEY I.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MARIIA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SOFIA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E.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NATALIA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NATALYA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MARIA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22.11.2021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40000.00 (за вычетом комиссии 38840.00)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Беляеву В. от друзей проекта "Добрые руки"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155.88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883.47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Олеся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Игорь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  "КЛАРАНС"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Global Giving Foundation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1199049.10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Global Giving Foundation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1696725.01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 через платежную систему "КИВИ"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95.00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EKATERINA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kop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 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VADIM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400.00 (за вычетом комиссии 388.40)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VIKTORIJA H.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TATYANA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485.59)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TATYANA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485.59)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23.11.2021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lessa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Сергей Ю.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10.11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Владислав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Надежда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999.00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Марина Н.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Н.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Владислав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Амит У.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Петр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Диляра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VIKTOR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25.00 (за вычетом комиссии 21.10)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KSENIA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для Миши Молодцова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JULIA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для Миши Молодцова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MARINA F.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для Миши Молодцова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MAKSIM E.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DARYA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EKATERINA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M.IRINA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OKSANA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 (за вычетом комиссии 9710.00)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для Миши Молодцова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driada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N.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DIMA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ZOYA E.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для Миши Молодцова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EMMA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для Миши Молодцова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EVGENIYA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для Миши Молодцова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MARIYA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MARIA U.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15450.00  (за вычетом комиссии 15001.95)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VITALIY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24.11.2021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ALEXANDER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165.00 (за вычетом комиссии 160.21)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В.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Кирилл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90.00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Наталия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В.Ю.С.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Иван Ш.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167.00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152.45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Евгения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О.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60000.00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Сергей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ООО "Активное обучение"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5673.05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ИП Киселев А.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Мая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MARINA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NATALIYA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3000.00 (за вычетом комиссии 2913.00)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для Даши Аксеновой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1500.00 (за вычетом комиссии 1456.50)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 для Даши Аксеновой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EKATERINA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EVGENIYA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ALEKSEI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PATIMAT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NADIA C.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 (за вычетом комиссии 4805.00)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VLADISLAV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10.00  (за вычетом комиссии 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OXANA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POLINA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KSENIA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333.00  (за вычетом комиссии 323.34)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toma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U.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DMITRII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ALEXEY B.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U.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A.M.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F.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nvisary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olessich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ELENA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ALEXEY B.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ANNANP.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700.00 (за вычетом комиссии 679.70)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ANASTASIYA V.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 (за вычетом комиссии 194.20)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YULIA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100.00 (за </w:t>
            </w:r>
            <w:r w:rsidRPr="00693B84">
              <w:lastRenderedPageBreak/>
              <w:t>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TATYANA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NATALYA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academ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EKATERINA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G.G.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NATALIYA U.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ANNA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PAVEL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E.P.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25.11.2021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IVETTA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Татьяна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Артем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7.92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Надежда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Гульнара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Анна И.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В.Н.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ИП Бородина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IURII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OLGA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IRINA J.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ALEXEY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TUMEN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MARIYA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DINARA Y.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pole4ka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SERGEY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 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MAIIA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5150.00 (за вычетом комиссии 5000.65)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26.11.2021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EUGENE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2000.00 (за вычетом комиссии 1942.00)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Ирина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София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27.11.2021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Оксана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28.11.2021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Артем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Светлана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Наталья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Максим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Ольга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Иван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Михаил Р.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Р.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Данила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физ.лица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3.87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Щ.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11.00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Иван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Владислав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25.00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Евгений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381.00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Нина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1404.00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Екатерина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Оксана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Наталия Ч.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Салимат Г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Евгения Ю.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Вячеслав Д.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Елена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Татьяна Р.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Анастасия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Наталия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Виктор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Елизавета Т.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Юлия Ц.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Денис Б.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Александр П.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ИП Аверин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Дарья С.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Мария Я.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Сергей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Виктор К.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70000.00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Борис Ж.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400000.00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  2022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</w:t>
            </w:r>
            <w:r w:rsidRPr="00693B84">
              <w:lastRenderedPageBreak/>
              <w:t>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Дарья Г.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 xml:space="preserve">Пожертвование "Пять с </w:t>
            </w:r>
            <w:r w:rsidRPr="00693B84">
              <w:lastRenderedPageBreak/>
              <w:t>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Виталина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Виталина Л.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Вадим М.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20000.00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Пожертвование "Пять с +"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MAXIM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ZHANNA R.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5150.00 (за вычетом комиссии 5000.65)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NATALYA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IRINA T.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2600.00 (за вычетом комиссии 2524.60)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S.P.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50.00 (за вычетом комиссии 46.10)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ANNA D.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ANNA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  (за вычетом комиссии 4855.00)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GLEB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DANIIL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5000.00  (за вычетом комиссии 4855.00)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ANASTASIA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IVAN M.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 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р/сч в ПАО "Сбербанк" г.Москва через </w:t>
            </w:r>
            <w:r w:rsidRPr="00693B84">
              <w:lastRenderedPageBreak/>
              <w:t>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ALEKSANDR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 3000.00 (за вычетом </w:t>
            </w:r>
            <w:r w:rsidRPr="00693B84">
              <w:lastRenderedPageBreak/>
              <w:t>комиссии 2913.00)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NADEZHDA Z.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10300.00  (за вычетом комиссии 10001.30)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EKATERINA S. 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 (за вычетом комиссии 291.30)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YAKOV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300.00 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TATIANA Y.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5000.00  (за вычетом комиссии 4855.00)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EKATERINA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 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ZULFIIA K.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300.00 (за вычетом комиссии 291.30)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EUGENIA B.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 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ANDREY S.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 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OLESYA N.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NATALIA A.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MARINA L.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10300.00  (за вычетом комиссии 10001.30)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NATALIA G.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> 100.00  (за вычетом комиссии 96.10)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693B84">
        <w:tc>
          <w:tcPr>
            <w:tcW w:w="1426" w:type="dxa"/>
            <w:gridSpan w:val="2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81" w:type="dxa"/>
            <w:vAlign w:val="center"/>
          </w:tcPr>
          <w:p w:rsidR="00693B84" w:rsidRPr="00693B84" w:rsidRDefault="00693B84">
            <w:r w:rsidRPr="00693B84">
              <w:t xml:space="preserve"> р/сч в ПАО "Сбербанк" г.Москва через платежную систему </w:t>
            </w:r>
            <w:r w:rsidRPr="00693B84">
              <w:lastRenderedPageBreak/>
              <w:t>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GALINA P.</w:t>
            </w:r>
          </w:p>
        </w:tc>
        <w:tc>
          <w:tcPr>
            <w:tcW w:w="1866" w:type="dxa"/>
            <w:gridSpan w:val="2"/>
            <w:vAlign w:val="center"/>
          </w:tcPr>
          <w:p w:rsidR="00693B84" w:rsidRPr="00693B84" w:rsidRDefault="00693B84">
            <w:r w:rsidRPr="00693B84">
              <w:t xml:space="preserve"> 500.00 (за вычетом комиссии </w:t>
            </w:r>
            <w:r w:rsidRPr="00693B84">
              <w:lastRenderedPageBreak/>
              <w:t>485.50) </w:t>
            </w:r>
          </w:p>
        </w:tc>
        <w:tc>
          <w:tcPr>
            <w:tcW w:w="2534" w:type="dxa"/>
            <w:vAlign w:val="center"/>
          </w:tcPr>
          <w:p w:rsidR="00693B84" w:rsidRPr="00693B84" w:rsidRDefault="00693B84">
            <w:r w:rsidRPr="00693B84">
              <w:lastRenderedPageBreak/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lastRenderedPageBreak/>
              <w:t>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STEPAN Y.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5000.00  (за вычетом комиссии 4855.00)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ANNA K.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paranka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plb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500.00 (за вычетом комиссии 485.50)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stina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30.00 (за вычетом комиссии 26.10)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MASHA M.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5200.00 (за вычетом комиссии 5049.20)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YULYA P.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VIKA K.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100.00  (за вычетом комиссии 96.10)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ELIZAVRTA L.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500.00 (за вычетом комиссии 485.50)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TUMEN M.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1000.00 (за вычетом комиссии 971.00)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MARIYA K.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A.K.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5000.00  (за вычетом комиссии 4855.00)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VITALIY S.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 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lastRenderedPageBreak/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NADEZHDA K.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 300.00 (за вычетом комиссии 291.30)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LYUBOV P.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150.00 (за вычетом комиссии 145.65)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EVGENIYA P.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20000.00 (за вычетом комиссии 19420.00)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SELENA S.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5000.00 (за вычетом комиссии 4855.00)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29.11.2021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NIKOLAY S.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6000.00 (за вычетом комиссии 5826.00)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Вячеслав Я.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Вадим Ш.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Ирина И.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300.00 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Карина О.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500.00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Марина Ч.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300.00 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Пожертвование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Елена Ш.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200.00 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Елена И.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физ.лица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304.12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ИП Шатова О.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Элина В.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Елена К.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Олег С.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Евгения П.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Владимир С.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 15000.00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Елена С.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60000.00 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Марина З.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180000.00 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 xml:space="preserve"> р/сч в ПАО "Сбербанк" </w:t>
            </w:r>
            <w:r w:rsidRPr="00693B84">
              <w:lastRenderedPageBreak/>
              <w:t>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 ООО "СМАРТ-</w:t>
            </w:r>
            <w:r w:rsidRPr="00693B84">
              <w:lastRenderedPageBreak/>
              <w:t>ТРЕЙД"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lastRenderedPageBreak/>
              <w:t> 50000.00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lastRenderedPageBreak/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Диляра Л.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Андрей Р.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15000.00 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АЛЬФА-БАНК г.Москва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Тимофей Р.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20000.00 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 +"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MARIYA S.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MARIYA S.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5000.00 (за вычетом комиссии 4855.00)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reindeer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1000.00 (за вычетом комиссии 971.00)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 TATYANA S.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7000.00 (за вычетом комиссии 6797.00)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 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ILYA I.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400.00 (за вычетом комиссии 388.40)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 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ILYA I.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100.00 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 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SAYAR A.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 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MIKHAIL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ALEXANDRA S.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100.00  (за вычетом комиссии 96.10)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SERGEI P.-O.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1000.00 (за вычетом комиссии 971.00)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NATALIA L.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10000.00 (за вычетом комиссии 9710.00)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Пожертвование "Пять с+" для Димы Дубового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 xml:space="preserve"> р/сч в ПАО "Сбербанк" г.Москва через </w:t>
            </w:r>
            <w:r w:rsidRPr="00693B84">
              <w:lastRenderedPageBreak/>
              <w:t>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lastRenderedPageBreak/>
              <w:t>OLEKSANDRA S.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 xml:space="preserve">5150.00 (за вычетом </w:t>
            </w:r>
            <w:r w:rsidRPr="00693B84">
              <w:lastRenderedPageBreak/>
              <w:t>комиссии 4949.15)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lastRenderedPageBreak/>
              <w:t xml:space="preserve">Пожертвование "Пять с+" для Колпаченко </w:t>
            </w:r>
            <w:r w:rsidRPr="00693B84">
              <w:lastRenderedPageBreak/>
              <w:t>Катерины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lastRenderedPageBreak/>
              <w:t>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STAS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100.00  (за вычетом комиссии 96.10) 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 30.11.2021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 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NIKOLAY M.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 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ALEXANDER L.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350.00 (за вычетом комиссии 339.85) 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  <w:tr w:rsidR="00693B84" w:rsidTr="00461F37">
        <w:tc>
          <w:tcPr>
            <w:tcW w:w="1413" w:type="dxa"/>
            <w:vAlign w:val="center"/>
          </w:tcPr>
          <w:p w:rsidR="00693B84" w:rsidRPr="00693B84" w:rsidRDefault="00693B84">
            <w:r w:rsidRPr="00693B84">
              <w:t>30.11.2021 </w:t>
            </w:r>
          </w:p>
        </w:tc>
        <w:tc>
          <w:tcPr>
            <w:tcW w:w="2594" w:type="dxa"/>
            <w:gridSpan w:val="2"/>
            <w:vAlign w:val="center"/>
          </w:tcPr>
          <w:p w:rsidR="00693B84" w:rsidRPr="00693B84" w:rsidRDefault="00693B84">
            <w:r w:rsidRPr="00693B84">
              <w:t>р/сч в ПАО "Сбербанк" г.Москва через платежную систему CloudPayments</w:t>
            </w:r>
          </w:p>
        </w:tc>
        <w:tc>
          <w:tcPr>
            <w:tcW w:w="2225" w:type="dxa"/>
            <w:vAlign w:val="center"/>
          </w:tcPr>
          <w:p w:rsidR="00693B84" w:rsidRPr="00693B84" w:rsidRDefault="00693B84">
            <w:r w:rsidRPr="00693B84">
              <w:t>ALEXANDRA K. </w:t>
            </w:r>
          </w:p>
        </w:tc>
        <w:tc>
          <w:tcPr>
            <w:tcW w:w="1849" w:type="dxa"/>
            <w:vAlign w:val="center"/>
          </w:tcPr>
          <w:p w:rsidR="00693B84" w:rsidRPr="00693B84" w:rsidRDefault="00693B84">
            <w:r w:rsidRPr="00693B84">
              <w:t>300.00 (за вычетом комиссии 291.30)  </w:t>
            </w:r>
          </w:p>
        </w:tc>
        <w:tc>
          <w:tcPr>
            <w:tcW w:w="2551" w:type="dxa"/>
            <w:gridSpan w:val="2"/>
            <w:vAlign w:val="center"/>
          </w:tcPr>
          <w:p w:rsidR="00693B84" w:rsidRPr="00693B84" w:rsidRDefault="00693B84">
            <w:r w:rsidRPr="00693B84">
              <w:t> 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2A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04620"/>
    <w:rsid w:val="00330984"/>
    <w:rsid w:val="00363C7C"/>
    <w:rsid w:val="00366EA9"/>
    <w:rsid w:val="00382532"/>
    <w:rsid w:val="003B22A3"/>
    <w:rsid w:val="003B2A53"/>
    <w:rsid w:val="003C5892"/>
    <w:rsid w:val="00402AE9"/>
    <w:rsid w:val="004206B3"/>
    <w:rsid w:val="004215CA"/>
    <w:rsid w:val="00423237"/>
    <w:rsid w:val="00434A65"/>
    <w:rsid w:val="00462F07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B84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92938"/>
    <w:rsid w:val="007A27C4"/>
    <w:rsid w:val="007B19DC"/>
    <w:rsid w:val="007E16B9"/>
    <w:rsid w:val="007E60A0"/>
    <w:rsid w:val="00810FAA"/>
    <w:rsid w:val="00830D63"/>
    <w:rsid w:val="008461BC"/>
    <w:rsid w:val="008579C8"/>
    <w:rsid w:val="00870FF0"/>
    <w:rsid w:val="008B57BA"/>
    <w:rsid w:val="008E77A4"/>
    <w:rsid w:val="008F7A49"/>
    <w:rsid w:val="009A18E4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06A6B"/>
    <w:rsid w:val="00B13368"/>
    <w:rsid w:val="00B3076F"/>
    <w:rsid w:val="00B347D0"/>
    <w:rsid w:val="00B4268A"/>
    <w:rsid w:val="00B729C9"/>
    <w:rsid w:val="00BA07E3"/>
    <w:rsid w:val="00BA2F01"/>
    <w:rsid w:val="00BB52CE"/>
    <w:rsid w:val="00BD5D37"/>
    <w:rsid w:val="00BE3416"/>
    <w:rsid w:val="00BE3666"/>
    <w:rsid w:val="00C13911"/>
    <w:rsid w:val="00C25E6B"/>
    <w:rsid w:val="00CB2446"/>
    <w:rsid w:val="00CC1D8E"/>
    <w:rsid w:val="00CD249E"/>
    <w:rsid w:val="00D24F30"/>
    <w:rsid w:val="00D3783D"/>
    <w:rsid w:val="00D42C9A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32235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A4D8-3D02-46F9-AED4-7AC3E3B0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13125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2022-11-08T14:18:00Z</dcterms:created>
  <dcterms:modified xsi:type="dcterms:W3CDTF">2022-11-08T14:24:00Z</dcterms:modified>
</cp:coreProperties>
</file>